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37" w:type="dxa"/>
        <w:tblLook w:val="04A0" w:firstRow="1" w:lastRow="0" w:firstColumn="1" w:lastColumn="0" w:noHBand="0" w:noVBand="1"/>
      </w:tblPr>
      <w:tblGrid>
        <w:gridCol w:w="879"/>
        <w:gridCol w:w="2400"/>
        <w:gridCol w:w="2394"/>
        <w:gridCol w:w="1455"/>
        <w:gridCol w:w="1303"/>
        <w:gridCol w:w="1356"/>
        <w:gridCol w:w="1364"/>
        <w:gridCol w:w="1169"/>
        <w:gridCol w:w="1081"/>
        <w:gridCol w:w="2136"/>
      </w:tblGrid>
      <w:tr w:rsidR="00846517" w14:paraId="178B2A07" w14:textId="77777777" w:rsidTr="00846517">
        <w:trPr>
          <w:trHeight w:val="534"/>
        </w:trPr>
        <w:tc>
          <w:tcPr>
            <w:tcW w:w="866" w:type="dxa"/>
            <w:shd w:val="clear" w:color="auto" w:fill="FFFF00"/>
          </w:tcPr>
          <w:p w14:paraId="2675E196" w14:textId="77777777" w:rsidR="00543767" w:rsidRPr="001930D6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D6">
              <w:rPr>
                <w:b/>
                <w:bCs/>
                <w:sz w:val="20"/>
                <w:szCs w:val="20"/>
              </w:rPr>
              <w:t>Golden Threads</w:t>
            </w:r>
          </w:p>
        </w:tc>
        <w:tc>
          <w:tcPr>
            <w:tcW w:w="4800" w:type="dxa"/>
            <w:gridSpan w:val="2"/>
            <w:shd w:val="clear" w:color="auto" w:fill="FFFF00"/>
          </w:tcPr>
          <w:p w14:paraId="135C0AAA" w14:textId="77777777" w:rsidR="00543767" w:rsidRPr="001930D6" w:rsidRDefault="001A0F8C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D6">
              <w:rPr>
                <w:b/>
                <w:bCs/>
                <w:sz w:val="20"/>
                <w:szCs w:val="20"/>
              </w:rPr>
              <w:t xml:space="preserve">Know yourself, Love yourself, Love your neighbour: </w:t>
            </w:r>
            <w:r w:rsidRPr="001930D6">
              <w:rPr>
                <w:sz w:val="20"/>
                <w:szCs w:val="20"/>
              </w:rPr>
              <w:t>Identity, Belonging</w:t>
            </w:r>
            <w:r w:rsidR="001930D6">
              <w:rPr>
                <w:sz w:val="20"/>
                <w:szCs w:val="20"/>
              </w:rPr>
              <w:t xml:space="preserve"> and </w:t>
            </w:r>
            <w:r w:rsidRPr="001930D6">
              <w:rPr>
                <w:sz w:val="20"/>
                <w:szCs w:val="20"/>
              </w:rPr>
              <w:t>Equality</w:t>
            </w:r>
          </w:p>
        </w:tc>
        <w:tc>
          <w:tcPr>
            <w:tcW w:w="5482" w:type="dxa"/>
            <w:gridSpan w:val="4"/>
            <w:shd w:val="clear" w:color="auto" w:fill="FFFF00"/>
          </w:tcPr>
          <w:p w14:paraId="4D11E70F" w14:textId="77777777" w:rsidR="001930D6" w:rsidRDefault="001A0F8C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D6">
              <w:rPr>
                <w:b/>
                <w:bCs/>
                <w:sz w:val="20"/>
                <w:szCs w:val="20"/>
              </w:rPr>
              <w:t xml:space="preserve">One World, Our World, A World for all: </w:t>
            </w:r>
          </w:p>
          <w:p w14:paraId="42DA1958" w14:textId="77777777" w:rsidR="00543767" w:rsidRPr="001930D6" w:rsidRDefault="001A0F8C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>Global Focus</w:t>
            </w:r>
          </w:p>
        </w:tc>
        <w:tc>
          <w:tcPr>
            <w:tcW w:w="4389" w:type="dxa"/>
            <w:gridSpan w:val="3"/>
            <w:shd w:val="clear" w:color="auto" w:fill="FFFF00"/>
          </w:tcPr>
          <w:p w14:paraId="440B1837" w14:textId="77777777" w:rsidR="001930D6" w:rsidRDefault="001A0F8C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D6">
              <w:rPr>
                <w:b/>
                <w:bCs/>
                <w:sz w:val="20"/>
                <w:szCs w:val="20"/>
              </w:rPr>
              <w:t xml:space="preserve">Be the Change: </w:t>
            </w:r>
          </w:p>
          <w:p w14:paraId="78ACC840" w14:textId="77777777" w:rsidR="00543767" w:rsidRPr="001930D6" w:rsidRDefault="001A0F8C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>Making a Difference</w:t>
            </w:r>
            <w:r w:rsidRPr="001930D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4728" w14:paraId="68C27F1F" w14:textId="77777777" w:rsidTr="00846517">
        <w:trPr>
          <w:trHeight w:val="274"/>
        </w:trPr>
        <w:tc>
          <w:tcPr>
            <w:tcW w:w="866" w:type="dxa"/>
          </w:tcPr>
          <w:p w14:paraId="50D7FBE0" w14:textId="77777777" w:rsidR="00543767" w:rsidRPr="00846517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403" w:type="dxa"/>
            <w:shd w:val="clear" w:color="auto" w:fill="F4B083" w:themeFill="accent2" w:themeFillTint="99"/>
          </w:tcPr>
          <w:p w14:paraId="08E69619" w14:textId="77777777" w:rsidR="00543767" w:rsidRPr="00846517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1118E8C5" w14:textId="77777777" w:rsidR="00543767" w:rsidRPr="00846517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760" w:type="dxa"/>
            <w:gridSpan w:val="2"/>
            <w:shd w:val="clear" w:color="auto" w:fill="C5E0B3" w:themeFill="accent6" w:themeFillTint="66"/>
          </w:tcPr>
          <w:p w14:paraId="03A67D13" w14:textId="77777777" w:rsidR="00543767" w:rsidRPr="00846517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722" w:type="dxa"/>
            <w:gridSpan w:val="2"/>
            <w:shd w:val="clear" w:color="auto" w:fill="C5E0B3" w:themeFill="accent6" w:themeFillTint="66"/>
          </w:tcPr>
          <w:p w14:paraId="2518FB86" w14:textId="77777777" w:rsidR="00543767" w:rsidRPr="00846517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250" w:type="dxa"/>
            <w:gridSpan w:val="2"/>
            <w:shd w:val="clear" w:color="auto" w:fill="FFE599" w:themeFill="accent4" w:themeFillTint="66"/>
          </w:tcPr>
          <w:p w14:paraId="4A76114E" w14:textId="77777777" w:rsidR="00543767" w:rsidRPr="00846517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139" w:type="dxa"/>
            <w:shd w:val="clear" w:color="auto" w:fill="FFE599" w:themeFill="accent4" w:themeFillTint="66"/>
          </w:tcPr>
          <w:p w14:paraId="2E82BE12" w14:textId="77777777" w:rsidR="00543767" w:rsidRPr="00846517" w:rsidRDefault="00543767" w:rsidP="00543767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b/>
                <w:bCs/>
                <w:sz w:val="20"/>
                <w:szCs w:val="20"/>
              </w:rPr>
              <w:t>Summer 2</w:t>
            </w:r>
          </w:p>
        </w:tc>
      </w:tr>
      <w:tr w:rsidR="00846517" w14:paraId="6822C65F" w14:textId="77777777" w:rsidTr="00846517">
        <w:trPr>
          <w:trHeight w:val="693"/>
        </w:trPr>
        <w:tc>
          <w:tcPr>
            <w:tcW w:w="866" w:type="dxa"/>
          </w:tcPr>
          <w:p w14:paraId="0893A627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>EYFS</w:t>
            </w:r>
          </w:p>
        </w:tc>
        <w:tc>
          <w:tcPr>
            <w:tcW w:w="2403" w:type="dxa"/>
            <w:shd w:val="clear" w:color="auto" w:fill="F4B083" w:themeFill="accent2" w:themeFillTint="99"/>
          </w:tcPr>
          <w:p w14:paraId="2359CA23" w14:textId="77777777" w:rsidR="001A0F8C" w:rsidRPr="001930D6" w:rsidRDefault="001A0F8C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Talking to Inform: </w:t>
            </w:r>
          </w:p>
          <w:p w14:paraId="46AC5B62" w14:textId="77777777" w:rsidR="00543767" w:rsidRPr="001930D6" w:rsidRDefault="001A0F8C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Facts about self, </w:t>
            </w:r>
            <w:r w:rsidR="001930D6" w:rsidRPr="00846517">
              <w:rPr>
                <w:sz w:val="16"/>
                <w:szCs w:val="16"/>
              </w:rPr>
              <w:t>home,</w:t>
            </w:r>
            <w:r w:rsidRPr="00846517">
              <w:rPr>
                <w:sz w:val="16"/>
                <w:szCs w:val="16"/>
              </w:rPr>
              <w:t xml:space="preserve"> and family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5D3AA10E" w14:textId="77777777" w:rsidR="00543767" w:rsidRPr="001930D6" w:rsidRDefault="001A0F8C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Talking to Entertain:</w:t>
            </w:r>
          </w:p>
          <w:p w14:paraId="2D4189DA" w14:textId="77777777" w:rsidR="001A0F8C" w:rsidRPr="00846517" w:rsidRDefault="001A0F8C" w:rsidP="001A0F8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>Poetry</w:t>
            </w:r>
          </w:p>
          <w:p w14:paraId="46523C06" w14:textId="77777777" w:rsidR="001930D6" w:rsidRPr="001930D6" w:rsidRDefault="001930D6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(Learn, Recite, Perform)</w:t>
            </w:r>
          </w:p>
        </w:tc>
        <w:tc>
          <w:tcPr>
            <w:tcW w:w="2760" w:type="dxa"/>
            <w:gridSpan w:val="2"/>
            <w:shd w:val="clear" w:color="auto" w:fill="C5E0B3" w:themeFill="accent6" w:themeFillTint="66"/>
          </w:tcPr>
          <w:p w14:paraId="5BD58520" w14:textId="77777777" w:rsidR="00543767" w:rsidRPr="001930D6" w:rsidRDefault="001A0F8C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Talking to Inform:</w:t>
            </w:r>
          </w:p>
          <w:p w14:paraId="2960F963" w14:textId="77777777" w:rsidR="001A0F8C" w:rsidRPr="00846517" w:rsidRDefault="001A0F8C" w:rsidP="001A0F8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Recount </w:t>
            </w:r>
          </w:p>
        </w:tc>
        <w:tc>
          <w:tcPr>
            <w:tcW w:w="2722" w:type="dxa"/>
            <w:gridSpan w:val="2"/>
            <w:shd w:val="clear" w:color="auto" w:fill="C5E0B3" w:themeFill="accent6" w:themeFillTint="66"/>
          </w:tcPr>
          <w:p w14:paraId="084C1FDD" w14:textId="77777777" w:rsidR="00543767" w:rsidRPr="001930D6" w:rsidRDefault="001A0F8C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Talking to Entertain:</w:t>
            </w:r>
          </w:p>
          <w:p w14:paraId="6B6F0D0A" w14:textId="6DD15C51" w:rsidR="001A0F8C" w:rsidRPr="001930D6" w:rsidRDefault="00851F41" w:rsidP="001A0F8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Traditional Stories</w:t>
            </w:r>
          </w:p>
        </w:tc>
        <w:tc>
          <w:tcPr>
            <w:tcW w:w="2250" w:type="dxa"/>
            <w:gridSpan w:val="2"/>
            <w:shd w:val="clear" w:color="auto" w:fill="FFE599" w:themeFill="accent4" w:themeFillTint="66"/>
          </w:tcPr>
          <w:p w14:paraId="1E543BD6" w14:textId="77777777" w:rsidR="00543767" w:rsidRPr="001930D6" w:rsidRDefault="001A0F8C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20883651" w14:textId="77777777" w:rsidR="001A0F8C" w:rsidRPr="001930D6" w:rsidRDefault="001A0F8C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Letters</w:t>
            </w:r>
          </w:p>
        </w:tc>
        <w:tc>
          <w:tcPr>
            <w:tcW w:w="2139" w:type="dxa"/>
            <w:shd w:val="clear" w:color="auto" w:fill="FFE599" w:themeFill="accent4" w:themeFillTint="66"/>
          </w:tcPr>
          <w:p w14:paraId="24989665" w14:textId="77777777" w:rsidR="00543767" w:rsidRPr="001930D6" w:rsidRDefault="00017A71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</w:t>
            </w:r>
            <w:r w:rsidR="001A0F8C" w:rsidRPr="001930D6">
              <w:rPr>
                <w:b/>
                <w:bCs/>
                <w:color w:val="FF0000"/>
                <w:sz w:val="20"/>
                <w:szCs w:val="20"/>
              </w:rPr>
              <w:t>riting To Entertain:</w:t>
            </w:r>
          </w:p>
          <w:p w14:paraId="0CCE79C9" w14:textId="77777777" w:rsidR="001A0F8C" w:rsidRPr="001930D6" w:rsidRDefault="001A0F8C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Stories</w:t>
            </w:r>
          </w:p>
        </w:tc>
      </w:tr>
      <w:tr w:rsidR="00846517" w14:paraId="27289380" w14:textId="77777777" w:rsidTr="00846517">
        <w:trPr>
          <w:trHeight w:val="274"/>
        </w:trPr>
        <w:tc>
          <w:tcPr>
            <w:tcW w:w="866" w:type="dxa"/>
          </w:tcPr>
          <w:p w14:paraId="192106C0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>Y1</w:t>
            </w:r>
          </w:p>
        </w:tc>
        <w:tc>
          <w:tcPr>
            <w:tcW w:w="2403" w:type="dxa"/>
            <w:shd w:val="clear" w:color="auto" w:fill="F4B083" w:themeFill="accent2" w:themeFillTint="99"/>
          </w:tcPr>
          <w:p w14:paraId="230CBE3B" w14:textId="77777777" w:rsidR="00543767" w:rsidRPr="001930D6" w:rsidRDefault="006A1A31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3AEAA60A" w14:textId="77777777" w:rsidR="006A1A31" w:rsidRPr="001930D6" w:rsidRDefault="006A1A31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Writing Facts and Instructions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56F0A7D8" w14:textId="77777777" w:rsidR="006A1A31" w:rsidRPr="001930D6" w:rsidRDefault="006A1A31" w:rsidP="006A1A3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6963FDFB" w14:textId="77777777" w:rsidR="006A1A31" w:rsidRPr="001930D6" w:rsidRDefault="006A1A31" w:rsidP="006A1A31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Stories</w:t>
            </w:r>
          </w:p>
        </w:tc>
        <w:tc>
          <w:tcPr>
            <w:tcW w:w="2760" w:type="dxa"/>
            <w:gridSpan w:val="2"/>
            <w:shd w:val="clear" w:color="auto" w:fill="C5E0B3" w:themeFill="accent6" w:themeFillTint="66"/>
          </w:tcPr>
          <w:p w14:paraId="3C137155" w14:textId="77777777" w:rsidR="00543767" w:rsidRPr="001930D6" w:rsidRDefault="006A1A31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50EF99FA" w14:textId="77777777" w:rsidR="006A1A31" w:rsidRPr="001930D6" w:rsidRDefault="006A1A31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Recount</w:t>
            </w:r>
          </w:p>
        </w:tc>
        <w:tc>
          <w:tcPr>
            <w:tcW w:w="2722" w:type="dxa"/>
            <w:gridSpan w:val="2"/>
            <w:shd w:val="clear" w:color="auto" w:fill="C5E0B3" w:themeFill="accent6" w:themeFillTint="66"/>
          </w:tcPr>
          <w:p w14:paraId="12F2EC55" w14:textId="77777777" w:rsidR="00543767" w:rsidRPr="001930D6" w:rsidRDefault="006A1A31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0C612A8F" w14:textId="635607EA" w:rsidR="006A1A31" w:rsidRPr="001930D6" w:rsidRDefault="00851F41" w:rsidP="001A0F8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Traditional Stories</w:t>
            </w:r>
          </w:p>
        </w:tc>
        <w:tc>
          <w:tcPr>
            <w:tcW w:w="2250" w:type="dxa"/>
            <w:gridSpan w:val="2"/>
            <w:shd w:val="clear" w:color="auto" w:fill="FFE599" w:themeFill="accent4" w:themeFillTint="66"/>
          </w:tcPr>
          <w:p w14:paraId="06AA73D7" w14:textId="77777777" w:rsidR="00543767" w:rsidRPr="001930D6" w:rsidRDefault="006A1A31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542AA1F2" w14:textId="5CA5E49C" w:rsidR="006A1A31" w:rsidRPr="001930D6" w:rsidRDefault="006A1A31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Stories: </w:t>
            </w:r>
            <w:r w:rsidR="00AF7708">
              <w:rPr>
                <w:sz w:val="16"/>
                <w:szCs w:val="16"/>
              </w:rPr>
              <w:t>Descriptions</w:t>
            </w:r>
          </w:p>
        </w:tc>
        <w:tc>
          <w:tcPr>
            <w:tcW w:w="2139" w:type="dxa"/>
            <w:shd w:val="clear" w:color="auto" w:fill="FFE599" w:themeFill="accent4" w:themeFillTint="66"/>
          </w:tcPr>
          <w:p w14:paraId="0293AC84" w14:textId="77777777" w:rsidR="00543767" w:rsidRPr="001930D6" w:rsidRDefault="006A1A31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764DF122" w14:textId="77777777" w:rsidR="006A1A31" w:rsidRPr="001930D6" w:rsidRDefault="006A1A31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Letters</w:t>
            </w:r>
          </w:p>
        </w:tc>
      </w:tr>
      <w:tr w:rsidR="00846517" w14:paraId="0FB7A589" w14:textId="77777777" w:rsidTr="00846517">
        <w:trPr>
          <w:trHeight w:val="274"/>
        </w:trPr>
        <w:tc>
          <w:tcPr>
            <w:tcW w:w="866" w:type="dxa"/>
          </w:tcPr>
          <w:p w14:paraId="5AAF6080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>Y2</w:t>
            </w:r>
          </w:p>
        </w:tc>
        <w:tc>
          <w:tcPr>
            <w:tcW w:w="2403" w:type="dxa"/>
            <w:shd w:val="clear" w:color="auto" w:fill="F4B083" w:themeFill="accent2" w:themeFillTint="99"/>
          </w:tcPr>
          <w:p w14:paraId="151607E3" w14:textId="77777777" w:rsidR="00543767" w:rsidRPr="001930D6" w:rsidRDefault="006A1A31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Writing to </w:t>
            </w:r>
            <w:r w:rsidR="00C941F0"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Inform</w:t>
            </w: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:</w:t>
            </w:r>
          </w:p>
          <w:p w14:paraId="09394CD6" w14:textId="77777777" w:rsidR="006A1A31" w:rsidRPr="001930D6" w:rsidRDefault="00C941F0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Fact file and </w:t>
            </w:r>
            <w:r w:rsidR="00FC5BDF" w:rsidRPr="00846517">
              <w:rPr>
                <w:sz w:val="16"/>
                <w:szCs w:val="16"/>
              </w:rPr>
              <w:t>B</w:t>
            </w:r>
            <w:r w:rsidRPr="00846517">
              <w:rPr>
                <w:sz w:val="16"/>
                <w:szCs w:val="16"/>
              </w:rPr>
              <w:t>iograph</w:t>
            </w:r>
            <w:r w:rsidR="001930D6" w:rsidRPr="00846517">
              <w:rPr>
                <w:sz w:val="16"/>
                <w:szCs w:val="16"/>
              </w:rPr>
              <w:t>y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76455826" w14:textId="77777777" w:rsidR="00543767" w:rsidRPr="001930D6" w:rsidRDefault="006A1A31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5D53A2AA" w14:textId="77777777" w:rsidR="006A1A31" w:rsidRPr="001930D6" w:rsidRDefault="00C941F0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Stories, Descriptions and Character</w:t>
            </w:r>
            <w:r w:rsidR="006A1A31" w:rsidRPr="00846517">
              <w:rPr>
                <w:sz w:val="16"/>
                <w:szCs w:val="16"/>
              </w:rPr>
              <w:t xml:space="preserve"> in role.</w:t>
            </w:r>
          </w:p>
        </w:tc>
        <w:tc>
          <w:tcPr>
            <w:tcW w:w="2760" w:type="dxa"/>
            <w:gridSpan w:val="2"/>
            <w:shd w:val="clear" w:color="auto" w:fill="C5E0B3" w:themeFill="accent6" w:themeFillTint="66"/>
          </w:tcPr>
          <w:p w14:paraId="6C942D25" w14:textId="77777777" w:rsidR="006A1A31" w:rsidRPr="001930D6" w:rsidRDefault="006A1A31" w:rsidP="006A1A31">
            <w:pPr>
              <w:jc w:val="center"/>
              <w:rPr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</w:t>
            </w:r>
            <w:r w:rsidRPr="001930D6">
              <w:rPr>
                <w:sz w:val="20"/>
                <w:szCs w:val="20"/>
              </w:rPr>
              <w:t>:</w:t>
            </w:r>
          </w:p>
          <w:p w14:paraId="0B94D909" w14:textId="77777777" w:rsidR="006A1A31" w:rsidRPr="001930D6" w:rsidRDefault="006A1A31" w:rsidP="006A1A31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Non-Chronological Reports and letters</w:t>
            </w:r>
          </w:p>
        </w:tc>
        <w:tc>
          <w:tcPr>
            <w:tcW w:w="2722" w:type="dxa"/>
            <w:gridSpan w:val="2"/>
            <w:shd w:val="clear" w:color="auto" w:fill="C5E0B3" w:themeFill="accent6" w:themeFillTint="66"/>
          </w:tcPr>
          <w:p w14:paraId="6856D3A8" w14:textId="77777777" w:rsidR="00543767" w:rsidRPr="001930D6" w:rsidRDefault="006A1A31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13810B66" w14:textId="42188DB5" w:rsidR="00C941F0" w:rsidRPr="001930D6" w:rsidRDefault="00851F41" w:rsidP="001A0F8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Traditional Stories with a Twist</w:t>
            </w:r>
          </w:p>
        </w:tc>
        <w:tc>
          <w:tcPr>
            <w:tcW w:w="2250" w:type="dxa"/>
            <w:gridSpan w:val="2"/>
            <w:shd w:val="clear" w:color="auto" w:fill="FFE599" w:themeFill="accent4" w:themeFillTint="66"/>
          </w:tcPr>
          <w:p w14:paraId="589EF636" w14:textId="77777777" w:rsidR="00543767" w:rsidRPr="001930D6" w:rsidRDefault="00C941F0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65584B42" w14:textId="77777777" w:rsidR="00C941F0" w:rsidRPr="001930D6" w:rsidRDefault="00C941F0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Recount, Fact files and Instructions</w:t>
            </w:r>
          </w:p>
        </w:tc>
        <w:tc>
          <w:tcPr>
            <w:tcW w:w="2139" w:type="dxa"/>
            <w:shd w:val="clear" w:color="auto" w:fill="FFE599" w:themeFill="accent4" w:themeFillTint="66"/>
          </w:tcPr>
          <w:p w14:paraId="074C146C" w14:textId="77777777" w:rsidR="00543767" w:rsidRPr="001930D6" w:rsidRDefault="00C941F0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0CB826DD" w14:textId="3B8B278A" w:rsidR="00C941F0" w:rsidRPr="001930D6" w:rsidRDefault="00C941F0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Stories</w:t>
            </w:r>
            <w:r w:rsidR="00586642">
              <w:rPr>
                <w:sz w:val="16"/>
                <w:szCs w:val="16"/>
              </w:rPr>
              <w:t>, Letters and Poetry</w:t>
            </w:r>
          </w:p>
        </w:tc>
      </w:tr>
      <w:tr w:rsidR="00846517" w14:paraId="2BA14BF4" w14:textId="77777777" w:rsidTr="00846517">
        <w:trPr>
          <w:trHeight w:val="259"/>
        </w:trPr>
        <w:tc>
          <w:tcPr>
            <w:tcW w:w="866" w:type="dxa"/>
            <w:shd w:val="clear" w:color="auto" w:fill="A6A6A6" w:themeFill="background1" w:themeFillShade="A6"/>
          </w:tcPr>
          <w:p w14:paraId="1356238F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>Y3</w:t>
            </w:r>
          </w:p>
        </w:tc>
        <w:tc>
          <w:tcPr>
            <w:tcW w:w="2403" w:type="dxa"/>
            <w:shd w:val="clear" w:color="auto" w:fill="A6A6A6" w:themeFill="background1" w:themeFillShade="A6"/>
          </w:tcPr>
          <w:p w14:paraId="6A9ECD8F" w14:textId="77777777" w:rsidR="00543767" w:rsidRPr="001930D6" w:rsidRDefault="00C941F0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6940D205" w14:textId="77777777" w:rsidR="00017A71" w:rsidRPr="001930D6" w:rsidRDefault="001930D6" w:rsidP="00FC5BDF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Non- Chron Report, Biography and Recount</w:t>
            </w:r>
          </w:p>
        </w:tc>
        <w:tc>
          <w:tcPr>
            <w:tcW w:w="2397" w:type="dxa"/>
            <w:shd w:val="clear" w:color="auto" w:fill="A6A6A6" w:themeFill="background1" w:themeFillShade="A6"/>
          </w:tcPr>
          <w:p w14:paraId="76C5F94F" w14:textId="77777777" w:rsidR="00543767" w:rsidRPr="001930D6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23FA3054" w14:textId="44D687A4" w:rsidR="000C4502" w:rsidRPr="001930D6" w:rsidRDefault="006B0A1C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Descriptions of Characters and Settings</w:t>
            </w:r>
            <w:r w:rsidR="00EF3C67">
              <w:rPr>
                <w:sz w:val="16"/>
                <w:szCs w:val="16"/>
              </w:rPr>
              <w:t xml:space="preserve"> from a </w:t>
            </w:r>
            <w:proofErr w:type="spellStart"/>
            <w:proofErr w:type="gramStart"/>
            <w:r w:rsidR="00EF3C67">
              <w:rPr>
                <w:sz w:val="16"/>
                <w:szCs w:val="16"/>
              </w:rPr>
              <w:t>well known</w:t>
            </w:r>
            <w:proofErr w:type="spellEnd"/>
            <w:proofErr w:type="gramEnd"/>
            <w:r w:rsidR="00EF3C67">
              <w:rPr>
                <w:sz w:val="16"/>
                <w:szCs w:val="16"/>
              </w:rPr>
              <w:t xml:space="preserve"> story.</w:t>
            </w:r>
          </w:p>
        </w:tc>
        <w:tc>
          <w:tcPr>
            <w:tcW w:w="2760" w:type="dxa"/>
            <w:gridSpan w:val="2"/>
            <w:shd w:val="clear" w:color="auto" w:fill="A6A6A6" w:themeFill="background1" w:themeFillShade="A6"/>
          </w:tcPr>
          <w:p w14:paraId="501CDE42" w14:textId="77777777" w:rsidR="00543767" w:rsidRDefault="000C4502" w:rsidP="001A0F8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30D6">
              <w:rPr>
                <w:b/>
                <w:bCs/>
                <w:color w:val="0070C0"/>
                <w:sz w:val="20"/>
                <w:szCs w:val="20"/>
              </w:rPr>
              <w:t>Writing to Persuade:</w:t>
            </w:r>
          </w:p>
          <w:p w14:paraId="7E875859" w14:textId="77777777" w:rsidR="004A4728" w:rsidRPr="004A4728" w:rsidRDefault="004A4728" w:rsidP="001A0F8C">
            <w:pPr>
              <w:jc w:val="center"/>
              <w:rPr>
                <w:color w:val="0070C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 and Poster</w:t>
            </w:r>
          </w:p>
        </w:tc>
        <w:tc>
          <w:tcPr>
            <w:tcW w:w="2722" w:type="dxa"/>
            <w:gridSpan w:val="2"/>
            <w:shd w:val="clear" w:color="auto" w:fill="A6A6A6" w:themeFill="background1" w:themeFillShade="A6"/>
          </w:tcPr>
          <w:p w14:paraId="29554E63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42C006DA" w14:textId="77777777" w:rsidR="00A05F69" w:rsidRDefault="00DF1CC9" w:rsidP="001A0F8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>Traditional Tales</w:t>
            </w:r>
          </w:p>
          <w:p w14:paraId="2D776788" w14:textId="16F40D1B" w:rsidR="00DF1CC9" w:rsidRPr="00DF1CC9" w:rsidRDefault="00DF1CC9" w:rsidP="001A0F8C">
            <w:pPr>
              <w:jc w:val="center"/>
              <w:rPr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 from around the </w:t>
            </w:r>
            <w:r w:rsidR="00343363">
              <w:rPr>
                <w:sz w:val="16"/>
                <w:szCs w:val="16"/>
              </w:rPr>
              <w:t>world &amp; with a twist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</w:tcPr>
          <w:p w14:paraId="58CB95C3" w14:textId="77777777" w:rsidR="00543767" w:rsidRPr="001930D6" w:rsidRDefault="000C4502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153D2D03" w14:textId="77777777" w:rsidR="001930D6" w:rsidRPr="001930D6" w:rsidRDefault="001930D6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News report, Explanation &amp; Letter</w:t>
            </w:r>
          </w:p>
        </w:tc>
        <w:tc>
          <w:tcPr>
            <w:tcW w:w="2139" w:type="dxa"/>
            <w:shd w:val="clear" w:color="auto" w:fill="A6A6A6" w:themeFill="background1" w:themeFillShade="A6"/>
          </w:tcPr>
          <w:p w14:paraId="66F49764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5060C639" w14:textId="77777777" w:rsidR="00DF1CC9" w:rsidRPr="00DF1CC9" w:rsidRDefault="00DF1CC9" w:rsidP="001A0F8C">
            <w:pPr>
              <w:jc w:val="center"/>
              <w:rPr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Poetry and Recounts</w:t>
            </w:r>
          </w:p>
        </w:tc>
      </w:tr>
      <w:tr w:rsidR="00846517" w14:paraId="5C772408" w14:textId="77777777" w:rsidTr="00846517">
        <w:trPr>
          <w:trHeight w:val="274"/>
        </w:trPr>
        <w:tc>
          <w:tcPr>
            <w:tcW w:w="866" w:type="dxa"/>
          </w:tcPr>
          <w:p w14:paraId="65EBA1E9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 xml:space="preserve">Y3/4 </w:t>
            </w:r>
          </w:p>
        </w:tc>
        <w:tc>
          <w:tcPr>
            <w:tcW w:w="2403" w:type="dxa"/>
            <w:shd w:val="clear" w:color="auto" w:fill="F4B083" w:themeFill="accent2" w:themeFillTint="99"/>
          </w:tcPr>
          <w:p w14:paraId="1BAF526B" w14:textId="77777777" w:rsidR="00C941F0" w:rsidRPr="001930D6" w:rsidRDefault="00C941F0" w:rsidP="00C941F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2FF9A67E" w14:textId="77777777" w:rsidR="00543767" w:rsidRPr="001930D6" w:rsidRDefault="00FC5BDF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Non- Chron Report, Biography and Recount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1774FE87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7E5530D8" w14:textId="0FEF3B67" w:rsidR="006B0A1C" w:rsidRPr="006B0A1C" w:rsidRDefault="006B0A1C" w:rsidP="001A0F8C">
            <w:pPr>
              <w:jc w:val="center"/>
              <w:rPr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Descriptions of Characters and Settings</w:t>
            </w:r>
            <w:r w:rsidR="00EF3C67">
              <w:rPr>
                <w:sz w:val="16"/>
                <w:szCs w:val="16"/>
              </w:rPr>
              <w:t xml:space="preserve"> from a </w:t>
            </w:r>
            <w:proofErr w:type="spellStart"/>
            <w:proofErr w:type="gramStart"/>
            <w:r w:rsidR="00EF3C67">
              <w:rPr>
                <w:sz w:val="16"/>
                <w:szCs w:val="16"/>
              </w:rPr>
              <w:t>well known</w:t>
            </w:r>
            <w:proofErr w:type="spellEnd"/>
            <w:proofErr w:type="gramEnd"/>
            <w:r w:rsidR="00EF3C67">
              <w:rPr>
                <w:sz w:val="16"/>
                <w:szCs w:val="16"/>
              </w:rPr>
              <w:t xml:space="preserve"> story.</w:t>
            </w:r>
          </w:p>
        </w:tc>
        <w:tc>
          <w:tcPr>
            <w:tcW w:w="2760" w:type="dxa"/>
            <w:gridSpan w:val="2"/>
            <w:shd w:val="clear" w:color="auto" w:fill="C5E0B3" w:themeFill="accent6" w:themeFillTint="66"/>
          </w:tcPr>
          <w:p w14:paraId="253FCA54" w14:textId="77777777" w:rsidR="004A4728" w:rsidRDefault="000C4502" w:rsidP="004A472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30D6">
              <w:rPr>
                <w:b/>
                <w:bCs/>
                <w:color w:val="0070C0"/>
                <w:sz w:val="20"/>
                <w:szCs w:val="20"/>
              </w:rPr>
              <w:t>Writing to Persuade</w:t>
            </w:r>
            <w:r w:rsidR="004A4728">
              <w:rPr>
                <w:b/>
                <w:bCs/>
                <w:color w:val="0070C0"/>
                <w:sz w:val="20"/>
                <w:szCs w:val="20"/>
              </w:rPr>
              <w:t>:</w:t>
            </w:r>
          </w:p>
          <w:p w14:paraId="1B41B5BC" w14:textId="77777777" w:rsidR="004A4728" w:rsidRPr="004A4728" w:rsidRDefault="004A4728" w:rsidP="004A4728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 and (Y3)Poster (Y4)</w:t>
            </w:r>
            <w:r w:rsidR="001A308F">
              <w:rPr>
                <w:sz w:val="16"/>
                <w:szCs w:val="16"/>
              </w:rPr>
              <w:t>Speech</w:t>
            </w:r>
          </w:p>
        </w:tc>
        <w:tc>
          <w:tcPr>
            <w:tcW w:w="2722" w:type="dxa"/>
            <w:gridSpan w:val="2"/>
            <w:shd w:val="clear" w:color="auto" w:fill="C5E0B3" w:themeFill="accent6" w:themeFillTint="66"/>
          </w:tcPr>
          <w:p w14:paraId="42E5B022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04E1F8A7" w14:textId="77777777" w:rsidR="00A05F69" w:rsidRDefault="00DF1CC9" w:rsidP="00851F41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Traditional Tales </w:t>
            </w:r>
          </w:p>
          <w:p w14:paraId="03EEC1ED" w14:textId="4537FF1C" w:rsidR="00DF1CC9" w:rsidRPr="00851F41" w:rsidRDefault="00343363" w:rsidP="00851F41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from around the </w:t>
            </w:r>
            <w:r>
              <w:rPr>
                <w:sz w:val="16"/>
                <w:szCs w:val="16"/>
              </w:rPr>
              <w:t>world &amp; with a twist</w:t>
            </w:r>
          </w:p>
        </w:tc>
        <w:tc>
          <w:tcPr>
            <w:tcW w:w="2250" w:type="dxa"/>
            <w:gridSpan w:val="2"/>
            <w:shd w:val="clear" w:color="auto" w:fill="FFE599" w:themeFill="accent4" w:themeFillTint="66"/>
          </w:tcPr>
          <w:p w14:paraId="79924908" w14:textId="77777777" w:rsidR="00543767" w:rsidRPr="001930D6" w:rsidRDefault="000C4502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7C08BC7C" w14:textId="77777777" w:rsidR="00FC5BDF" w:rsidRPr="001930D6" w:rsidRDefault="00FC5BDF" w:rsidP="001A0F8C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News report, Explanation &amp; Letter</w:t>
            </w:r>
          </w:p>
        </w:tc>
        <w:tc>
          <w:tcPr>
            <w:tcW w:w="2139" w:type="dxa"/>
            <w:shd w:val="clear" w:color="auto" w:fill="FFE599" w:themeFill="accent4" w:themeFillTint="66"/>
          </w:tcPr>
          <w:p w14:paraId="7633D64F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3DB178E1" w14:textId="77777777" w:rsidR="00DF1CC9" w:rsidRPr="001930D6" w:rsidRDefault="00DF1CC9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Poetry and Recounts</w:t>
            </w:r>
          </w:p>
        </w:tc>
      </w:tr>
      <w:tr w:rsidR="00846517" w14:paraId="21E69F93" w14:textId="77777777" w:rsidTr="00846517">
        <w:trPr>
          <w:trHeight w:val="259"/>
        </w:trPr>
        <w:tc>
          <w:tcPr>
            <w:tcW w:w="866" w:type="dxa"/>
            <w:shd w:val="clear" w:color="auto" w:fill="A6A6A6" w:themeFill="background1" w:themeFillShade="A6"/>
          </w:tcPr>
          <w:p w14:paraId="61AE2E01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>Y4</w:t>
            </w:r>
          </w:p>
        </w:tc>
        <w:tc>
          <w:tcPr>
            <w:tcW w:w="2403" w:type="dxa"/>
            <w:shd w:val="clear" w:color="auto" w:fill="A6A6A6" w:themeFill="background1" w:themeFillShade="A6"/>
          </w:tcPr>
          <w:p w14:paraId="7227DA2A" w14:textId="77777777" w:rsidR="00C941F0" w:rsidRPr="001930D6" w:rsidRDefault="00C941F0" w:rsidP="00C941F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7DE97C7C" w14:textId="77777777" w:rsidR="00543767" w:rsidRPr="001930D6" w:rsidRDefault="001930D6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Non- Chron Report, Biography and Recount</w:t>
            </w:r>
          </w:p>
        </w:tc>
        <w:tc>
          <w:tcPr>
            <w:tcW w:w="2397" w:type="dxa"/>
            <w:shd w:val="clear" w:color="auto" w:fill="A6A6A6" w:themeFill="background1" w:themeFillShade="A6"/>
          </w:tcPr>
          <w:p w14:paraId="01598B60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63448BC2" w14:textId="76596DFC" w:rsidR="006B0A1C" w:rsidRPr="001930D6" w:rsidRDefault="006B0A1C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Descriptions of Characters and Settings </w:t>
            </w:r>
            <w:r w:rsidR="00EF3C67">
              <w:rPr>
                <w:sz w:val="16"/>
                <w:szCs w:val="16"/>
              </w:rPr>
              <w:t>f</w:t>
            </w:r>
            <w:r w:rsidRPr="00846517">
              <w:rPr>
                <w:sz w:val="16"/>
                <w:szCs w:val="16"/>
              </w:rPr>
              <w:t>rom a well-known story</w:t>
            </w:r>
            <w:r w:rsidR="00EF3C67">
              <w:rPr>
                <w:sz w:val="16"/>
                <w:szCs w:val="16"/>
              </w:rPr>
              <w:t>.</w:t>
            </w:r>
          </w:p>
        </w:tc>
        <w:tc>
          <w:tcPr>
            <w:tcW w:w="2760" w:type="dxa"/>
            <w:gridSpan w:val="2"/>
            <w:shd w:val="clear" w:color="auto" w:fill="A6A6A6" w:themeFill="background1" w:themeFillShade="A6"/>
          </w:tcPr>
          <w:p w14:paraId="57B27FEC" w14:textId="77777777" w:rsidR="00543767" w:rsidRDefault="000C4502" w:rsidP="001A0F8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30D6">
              <w:rPr>
                <w:b/>
                <w:bCs/>
                <w:color w:val="0070C0"/>
                <w:sz w:val="20"/>
                <w:szCs w:val="20"/>
              </w:rPr>
              <w:t>Writing to Persuade</w:t>
            </w:r>
            <w:r w:rsidR="004A4728">
              <w:rPr>
                <w:b/>
                <w:bCs/>
                <w:color w:val="0070C0"/>
                <w:sz w:val="20"/>
                <w:szCs w:val="20"/>
              </w:rPr>
              <w:t>:</w:t>
            </w:r>
          </w:p>
          <w:p w14:paraId="75E25BFE" w14:textId="77777777" w:rsidR="004A4728" w:rsidRPr="004A4728" w:rsidRDefault="004A4728" w:rsidP="001A0F8C">
            <w:pPr>
              <w:jc w:val="center"/>
              <w:rPr>
                <w:color w:val="0070C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 and Speech</w:t>
            </w:r>
          </w:p>
        </w:tc>
        <w:tc>
          <w:tcPr>
            <w:tcW w:w="2722" w:type="dxa"/>
            <w:gridSpan w:val="2"/>
            <w:shd w:val="clear" w:color="auto" w:fill="A6A6A6" w:themeFill="background1" w:themeFillShade="A6"/>
          </w:tcPr>
          <w:p w14:paraId="07F0289F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219C0434" w14:textId="77777777" w:rsidR="00A05F69" w:rsidRDefault="00DF1CC9" w:rsidP="00851F41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Traditional Tales </w:t>
            </w:r>
          </w:p>
          <w:p w14:paraId="4431AC32" w14:textId="69047A7A" w:rsidR="00DF1CC9" w:rsidRPr="00851F41" w:rsidRDefault="00343363" w:rsidP="00851F41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from around the </w:t>
            </w:r>
            <w:r>
              <w:rPr>
                <w:sz w:val="16"/>
                <w:szCs w:val="16"/>
              </w:rPr>
              <w:t>world &amp; with a twist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</w:tcPr>
          <w:p w14:paraId="40A7CB9D" w14:textId="77777777" w:rsidR="00543767" w:rsidRPr="001930D6" w:rsidRDefault="000C4502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003B0A86" w14:textId="77777777" w:rsidR="001930D6" w:rsidRPr="001930D6" w:rsidRDefault="001930D6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News report, Explanation &amp; Letter</w:t>
            </w:r>
          </w:p>
        </w:tc>
        <w:tc>
          <w:tcPr>
            <w:tcW w:w="2139" w:type="dxa"/>
            <w:shd w:val="clear" w:color="auto" w:fill="A6A6A6" w:themeFill="background1" w:themeFillShade="A6"/>
          </w:tcPr>
          <w:p w14:paraId="740F6AE7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0E8510EA" w14:textId="77777777" w:rsidR="00DF1CC9" w:rsidRPr="001930D6" w:rsidRDefault="00DF1CC9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Poetry and Recounts</w:t>
            </w:r>
          </w:p>
        </w:tc>
      </w:tr>
      <w:tr w:rsidR="004A4728" w14:paraId="211B910C" w14:textId="77777777" w:rsidTr="00846517">
        <w:trPr>
          <w:trHeight w:val="274"/>
        </w:trPr>
        <w:tc>
          <w:tcPr>
            <w:tcW w:w="866" w:type="dxa"/>
          </w:tcPr>
          <w:p w14:paraId="27849795" w14:textId="77777777" w:rsidR="000C4502" w:rsidRPr="00711102" w:rsidRDefault="000C4502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 xml:space="preserve">Y4/5 </w:t>
            </w:r>
          </w:p>
        </w:tc>
        <w:tc>
          <w:tcPr>
            <w:tcW w:w="2403" w:type="dxa"/>
            <w:shd w:val="clear" w:color="auto" w:fill="F4B083" w:themeFill="accent2" w:themeFillTint="99"/>
          </w:tcPr>
          <w:p w14:paraId="24B7E60E" w14:textId="77777777" w:rsidR="000C4502" w:rsidRPr="001930D6" w:rsidRDefault="000C4502" w:rsidP="00C941F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3E016008" w14:textId="77777777" w:rsidR="001930D6" w:rsidRPr="00846517" w:rsidRDefault="00FC5BDF" w:rsidP="001A0F8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Non- Chron Report, Biography and </w:t>
            </w:r>
          </w:p>
          <w:p w14:paraId="55CDEE8B" w14:textId="77777777" w:rsidR="000C4502" w:rsidRPr="001930D6" w:rsidRDefault="00FC5BDF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(y4)</w:t>
            </w:r>
            <w:r w:rsidR="001930D6" w:rsidRPr="00846517">
              <w:rPr>
                <w:sz w:val="16"/>
                <w:szCs w:val="16"/>
              </w:rPr>
              <w:t xml:space="preserve"> </w:t>
            </w:r>
            <w:r w:rsidRPr="00846517">
              <w:rPr>
                <w:sz w:val="16"/>
                <w:szCs w:val="16"/>
              </w:rPr>
              <w:t>Recount / (Y5) News</w:t>
            </w:r>
            <w:r w:rsidR="001930D6" w:rsidRPr="00846517">
              <w:rPr>
                <w:sz w:val="16"/>
                <w:szCs w:val="16"/>
              </w:rPr>
              <w:t>paper</w:t>
            </w:r>
            <w:r w:rsidRPr="00846517">
              <w:rPr>
                <w:sz w:val="16"/>
                <w:szCs w:val="16"/>
              </w:rPr>
              <w:t xml:space="preserve"> Report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584529F4" w14:textId="77777777" w:rsidR="000C4502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70675F36" w14:textId="5FDD62E4" w:rsidR="006B0A1C" w:rsidRPr="00846517" w:rsidRDefault="006B0A1C" w:rsidP="006B0A1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>Y4: Descriptions of Characters and Settings from a well-known story</w:t>
            </w:r>
            <w:r w:rsidR="00EF3C67">
              <w:rPr>
                <w:sz w:val="16"/>
                <w:szCs w:val="16"/>
              </w:rPr>
              <w:t>.</w:t>
            </w:r>
          </w:p>
          <w:p w14:paraId="48BC9832" w14:textId="77777777" w:rsidR="006B0A1C" w:rsidRPr="006B0A1C" w:rsidRDefault="006B0A1C" w:rsidP="006B0A1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Y5: Change the style/audience of a well-known story.</w:t>
            </w:r>
          </w:p>
        </w:tc>
        <w:tc>
          <w:tcPr>
            <w:tcW w:w="2760" w:type="dxa"/>
            <w:gridSpan w:val="2"/>
            <w:shd w:val="clear" w:color="auto" w:fill="C5E0B3" w:themeFill="accent6" w:themeFillTint="66"/>
          </w:tcPr>
          <w:p w14:paraId="0627A07E" w14:textId="77777777" w:rsidR="000C4502" w:rsidRDefault="000C4502" w:rsidP="001A0F8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30D6">
              <w:rPr>
                <w:b/>
                <w:bCs/>
                <w:color w:val="0070C0"/>
                <w:sz w:val="20"/>
                <w:szCs w:val="20"/>
              </w:rPr>
              <w:t>Writing to Persuade</w:t>
            </w:r>
            <w:r w:rsidR="004A4728">
              <w:rPr>
                <w:b/>
                <w:bCs/>
                <w:color w:val="0070C0"/>
                <w:sz w:val="20"/>
                <w:szCs w:val="20"/>
              </w:rPr>
              <w:t>:</w:t>
            </w:r>
          </w:p>
          <w:p w14:paraId="3944AB96" w14:textId="77777777" w:rsidR="004A4728" w:rsidRPr="004A4728" w:rsidRDefault="004A4728" w:rsidP="001A0F8C">
            <w:pPr>
              <w:jc w:val="center"/>
              <w:rPr>
                <w:color w:val="0070C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 and Speech</w:t>
            </w:r>
          </w:p>
        </w:tc>
        <w:tc>
          <w:tcPr>
            <w:tcW w:w="2722" w:type="dxa"/>
            <w:gridSpan w:val="2"/>
            <w:shd w:val="clear" w:color="auto" w:fill="C5E0B3" w:themeFill="accent6" w:themeFillTint="66"/>
          </w:tcPr>
          <w:p w14:paraId="1A775A9C" w14:textId="77777777" w:rsidR="000C4502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64BA469C" w14:textId="77777777" w:rsidR="00851F41" w:rsidRDefault="00851F41" w:rsidP="00851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DF1CC9" w:rsidRPr="00846517">
              <w:rPr>
                <w:sz w:val="16"/>
                <w:szCs w:val="16"/>
              </w:rPr>
              <w:t>raditional Tales</w:t>
            </w:r>
          </w:p>
          <w:p w14:paraId="774C816B" w14:textId="59DDBA79" w:rsidR="00DF1CC9" w:rsidRPr="001930D6" w:rsidRDefault="00DF1CC9" w:rsidP="00A05F6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 </w:t>
            </w:r>
            <w:r w:rsidR="00343363" w:rsidRPr="00846517">
              <w:rPr>
                <w:sz w:val="16"/>
                <w:szCs w:val="16"/>
              </w:rPr>
              <w:t xml:space="preserve">from around the </w:t>
            </w:r>
            <w:r w:rsidR="00343363">
              <w:rPr>
                <w:sz w:val="16"/>
                <w:szCs w:val="16"/>
              </w:rPr>
              <w:t>world &amp; with a twist</w:t>
            </w:r>
            <w:r w:rsidR="00343363" w:rsidRPr="001930D6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shd w:val="clear" w:color="auto" w:fill="FFE599" w:themeFill="accent4" w:themeFillTint="66"/>
          </w:tcPr>
          <w:p w14:paraId="4D0DEA32" w14:textId="77777777" w:rsidR="00711102" w:rsidRPr="001930D6" w:rsidRDefault="00711102" w:rsidP="001A0F8C">
            <w:pPr>
              <w:jc w:val="center"/>
              <w:rPr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>Y4:</w:t>
            </w:r>
          </w:p>
          <w:p w14:paraId="29DE519D" w14:textId="77777777" w:rsidR="000C4502" w:rsidRPr="001930D6" w:rsidRDefault="000C4502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50EDB885" w14:textId="77777777" w:rsidR="00FC5BDF" w:rsidRPr="001930D6" w:rsidRDefault="00FC5BDF" w:rsidP="001A0F8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News report, Explanation &amp; Letter</w:t>
            </w:r>
          </w:p>
        </w:tc>
        <w:tc>
          <w:tcPr>
            <w:tcW w:w="1081" w:type="dxa"/>
            <w:shd w:val="clear" w:color="auto" w:fill="FFE599" w:themeFill="accent4" w:themeFillTint="66"/>
          </w:tcPr>
          <w:p w14:paraId="4ACCA0E8" w14:textId="77777777" w:rsidR="000C4502" w:rsidRDefault="00711102" w:rsidP="001A0F8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 xml:space="preserve">Y5: </w:t>
            </w:r>
            <w:r w:rsidR="000C4502" w:rsidRPr="001930D6">
              <w:rPr>
                <w:b/>
                <w:bCs/>
                <w:color w:val="7030A0"/>
                <w:sz w:val="20"/>
                <w:szCs w:val="20"/>
              </w:rPr>
              <w:t>Writing to Discuss:</w:t>
            </w:r>
          </w:p>
          <w:p w14:paraId="2745AEE9" w14:textId="77777777" w:rsidR="004A4728" w:rsidRPr="001930D6" w:rsidRDefault="004A4728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Balanced Argument &amp; Letter </w:t>
            </w:r>
          </w:p>
        </w:tc>
        <w:tc>
          <w:tcPr>
            <w:tcW w:w="2139" w:type="dxa"/>
            <w:shd w:val="clear" w:color="auto" w:fill="FFE599" w:themeFill="accent4" w:themeFillTint="66"/>
          </w:tcPr>
          <w:p w14:paraId="3753F730" w14:textId="77777777" w:rsidR="000C4502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2B3EBE69" w14:textId="77777777" w:rsidR="00DF1CC9" w:rsidRPr="001930D6" w:rsidRDefault="00DF1CC9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Poetry and Recounts</w:t>
            </w:r>
          </w:p>
        </w:tc>
      </w:tr>
      <w:tr w:rsidR="00846517" w14:paraId="30B7F2EB" w14:textId="77777777" w:rsidTr="00846517">
        <w:trPr>
          <w:trHeight w:val="259"/>
        </w:trPr>
        <w:tc>
          <w:tcPr>
            <w:tcW w:w="866" w:type="dxa"/>
            <w:shd w:val="clear" w:color="auto" w:fill="A6A6A6" w:themeFill="background1" w:themeFillShade="A6"/>
          </w:tcPr>
          <w:p w14:paraId="3998371A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>Y5</w:t>
            </w:r>
          </w:p>
        </w:tc>
        <w:tc>
          <w:tcPr>
            <w:tcW w:w="2403" w:type="dxa"/>
            <w:shd w:val="clear" w:color="auto" w:fill="A6A6A6" w:themeFill="background1" w:themeFillShade="A6"/>
          </w:tcPr>
          <w:p w14:paraId="1F86ADB3" w14:textId="77777777" w:rsidR="00C941F0" w:rsidRPr="001930D6" w:rsidRDefault="00C941F0" w:rsidP="00C941F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0CC269EC" w14:textId="77777777" w:rsidR="00543767" w:rsidRPr="001930D6" w:rsidRDefault="00FC5BDF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Non- Chron Report, </w:t>
            </w:r>
            <w:r w:rsidR="001930D6" w:rsidRPr="00846517">
              <w:rPr>
                <w:sz w:val="16"/>
                <w:szCs w:val="16"/>
              </w:rPr>
              <w:t>(Auto)</w:t>
            </w:r>
            <w:r w:rsidRPr="00846517">
              <w:rPr>
                <w:sz w:val="16"/>
                <w:szCs w:val="16"/>
              </w:rPr>
              <w:t xml:space="preserve">Biography </w:t>
            </w:r>
            <w:r w:rsidR="001930D6" w:rsidRPr="00846517">
              <w:rPr>
                <w:sz w:val="16"/>
                <w:szCs w:val="16"/>
              </w:rPr>
              <w:t xml:space="preserve">&amp; </w:t>
            </w:r>
            <w:r w:rsidRPr="00846517">
              <w:rPr>
                <w:sz w:val="16"/>
                <w:szCs w:val="16"/>
              </w:rPr>
              <w:t>News</w:t>
            </w:r>
            <w:r w:rsidR="001930D6" w:rsidRPr="00846517">
              <w:rPr>
                <w:sz w:val="16"/>
                <w:szCs w:val="16"/>
              </w:rPr>
              <w:t>paper</w:t>
            </w:r>
            <w:r w:rsidRPr="00846517">
              <w:rPr>
                <w:sz w:val="16"/>
                <w:szCs w:val="16"/>
              </w:rPr>
              <w:t xml:space="preserve"> Report</w:t>
            </w:r>
          </w:p>
        </w:tc>
        <w:tc>
          <w:tcPr>
            <w:tcW w:w="2397" w:type="dxa"/>
            <w:shd w:val="clear" w:color="auto" w:fill="A6A6A6" w:themeFill="background1" w:themeFillShade="A6"/>
          </w:tcPr>
          <w:p w14:paraId="19663790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016E44F7" w14:textId="77777777" w:rsidR="006B0A1C" w:rsidRPr="006B0A1C" w:rsidRDefault="006B0A1C" w:rsidP="001A0F8C">
            <w:pPr>
              <w:jc w:val="center"/>
              <w:rPr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Change the style/audience of a well-known story.</w:t>
            </w:r>
          </w:p>
        </w:tc>
        <w:tc>
          <w:tcPr>
            <w:tcW w:w="2760" w:type="dxa"/>
            <w:gridSpan w:val="2"/>
            <w:shd w:val="clear" w:color="auto" w:fill="A6A6A6" w:themeFill="background1" w:themeFillShade="A6"/>
          </w:tcPr>
          <w:p w14:paraId="7E586D4D" w14:textId="77777777" w:rsidR="00543767" w:rsidRDefault="000C4502" w:rsidP="001A0F8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30D6">
              <w:rPr>
                <w:b/>
                <w:bCs/>
                <w:color w:val="0070C0"/>
                <w:sz w:val="20"/>
                <w:szCs w:val="20"/>
              </w:rPr>
              <w:t>Writing to Persuade</w:t>
            </w:r>
            <w:r w:rsidR="004A4728">
              <w:rPr>
                <w:b/>
                <w:bCs/>
                <w:color w:val="0070C0"/>
                <w:sz w:val="20"/>
                <w:szCs w:val="20"/>
              </w:rPr>
              <w:t>:</w:t>
            </w:r>
          </w:p>
          <w:p w14:paraId="21661E4F" w14:textId="77777777" w:rsidR="004A4728" w:rsidRPr="004A4728" w:rsidRDefault="004A4728" w:rsidP="001A0F8C">
            <w:pPr>
              <w:jc w:val="center"/>
              <w:rPr>
                <w:color w:val="0070C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 and Speech</w:t>
            </w:r>
          </w:p>
        </w:tc>
        <w:tc>
          <w:tcPr>
            <w:tcW w:w="2722" w:type="dxa"/>
            <w:gridSpan w:val="2"/>
            <w:shd w:val="clear" w:color="auto" w:fill="A6A6A6" w:themeFill="background1" w:themeFillShade="A6"/>
          </w:tcPr>
          <w:p w14:paraId="65A57AF6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21762FC2" w14:textId="77777777" w:rsidR="00A05F69" w:rsidRDefault="00A05F69" w:rsidP="00A05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46517">
              <w:rPr>
                <w:sz w:val="16"/>
                <w:szCs w:val="16"/>
              </w:rPr>
              <w:t>raditional Tales</w:t>
            </w:r>
          </w:p>
          <w:p w14:paraId="4E12FC18" w14:textId="27B25AED" w:rsidR="00A05F69" w:rsidRPr="00846517" w:rsidRDefault="00A05F69" w:rsidP="00A05F69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 </w:t>
            </w:r>
            <w:r w:rsidR="00343363" w:rsidRPr="00846517">
              <w:rPr>
                <w:sz w:val="16"/>
                <w:szCs w:val="16"/>
              </w:rPr>
              <w:t xml:space="preserve">from around the </w:t>
            </w:r>
            <w:r w:rsidR="00343363">
              <w:rPr>
                <w:sz w:val="16"/>
                <w:szCs w:val="16"/>
              </w:rPr>
              <w:t>world &amp; with a twist</w:t>
            </w:r>
          </w:p>
          <w:p w14:paraId="62B96976" w14:textId="5126BE63" w:rsidR="00DF1CC9" w:rsidRPr="00851F41" w:rsidRDefault="00DF1CC9" w:rsidP="00851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A6A6A6" w:themeFill="background1" w:themeFillShade="A6"/>
          </w:tcPr>
          <w:p w14:paraId="7E0FB1AD" w14:textId="77777777" w:rsidR="00543767" w:rsidRDefault="000C4502" w:rsidP="001A0F8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1930D6">
              <w:rPr>
                <w:b/>
                <w:bCs/>
                <w:color w:val="7030A0"/>
                <w:sz w:val="20"/>
                <w:szCs w:val="20"/>
              </w:rPr>
              <w:t>Writing to Discuss:</w:t>
            </w:r>
          </w:p>
          <w:p w14:paraId="3B202392" w14:textId="77777777" w:rsidR="004A4728" w:rsidRPr="004A4728" w:rsidRDefault="004A4728" w:rsidP="004A4728">
            <w:pPr>
              <w:jc w:val="center"/>
              <w:rPr>
                <w:color w:val="7030A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Balanced Argument &amp; Letter </w:t>
            </w:r>
          </w:p>
        </w:tc>
        <w:tc>
          <w:tcPr>
            <w:tcW w:w="2139" w:type="dxa"/>
            <w:shd w:val="clear" w:color="auto" w:fill="A6A6A6" w:themeFill="background1" w:themeFillShade="A6"/>
          </w:tcPr>
          <w:p w14:paraId="5B017D44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632F82C0" w14:textId="77777777" w:rsidR="00DF1CC9" w:rsidRPr="001930D6" w:rsidRDefault="00DF1CC9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Poetry and Recounts</w:t>
            </w:r>
          </w:p>
        </w:tc>
      </w:tr>
      <w:tr w:rsidR="00846517" w14:paraId="0D2E2AD8" w14:textId="77777777" w:rsidTr="00846517">
        <w:trPr>
          <w:trHeight w:val="274"/>
        </w:trPr>
        <w:tc>
          <w:tcPr>
            <w:tcW w:w="866" w:type="dxa"/>
            <w:shd w:val="clear" w:color="auto" w:fill="A6A6A6" w:themeFill="background1" w:themeFillShade="A6"/>
          </w:tcPr>
          <w:p w14:paraId="1BEEDBD1" w14:textId="77777777" w:rsidR="00711102" w:rsidRPr="00711102" w:rsidRDefault="00711102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t>Y5/6</w:t>
            </w:r>
          </w:p>
        </w:tc>
        <w:tc>
          <w:tcPr>
            <w:tcW w:w="2403" w:type="dxa"/>
            <w:shd w:val="clear" w:color="auto" w:fill="A6A6A6" w:themeFill="background1" w:themeFillShade="A6"/>
          </w:tcPr>
          <w:p w14:paraId="3573AE7A" w14:textId="77777777" w:rsidR="00711102" w:rsidRPr="001930D6" w:rsidRDefault="00711102" w:rsidP="00C941F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31F95816" w14:textId="77777777" w:rsidR="00711102" w:rsidRPr="001930D6" w:rsidRDefault="001930D6" w:rsidP="001A0F8C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Non-Chron Report, (Auto)Biography, Newspaper Report (Y6) Brochure</w:t>
            </w:r>
          </w:p>
        </w:tc>
        <w:tc>
          <w:tcPr>
            <w:tcW w:w="2397" w:type="dxa"/>
            <w:shd w:val="clear" w:color="auto" w:fill="A6A6A6" w:themeFill="background1" w:themeFillShade="A6"/>
          </w:tcPr>
          <w:p w14:paraId="45B50EB2" w14:textId="77777777" w:rsidR="00711102" w:rsidRDefault="007111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4E01A02D" w14:textId="77777777" w:rsidR="00DF1CC9" w:rsidRPr="00846517" w:rsidRDefault="00DF1CC9" w:rsidP="001A0F8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>Y5: Change the style/audience of a well-known story.</w:t>
            </w:r>
          </w:p>
          <w:p w14:paraId="2F6AAC33" w14:textId="77777777" w:rsidR="006B0A1C" w:rsidRPr="001930D6" w:rsidRDefault="00DF1CC9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 xml:space="preserve">Y6: </w:t>
            </w:r>
            <w:r w:rsidR="006B0A1C" w:rsidRPr="00846517">
              <w:rPr>
                <w:sz w:val="16"/>
                <w:szCs w:val="16"/>
              </w:rPr>
              <w:t>Short Stories/ Action/ Mystery/ Suspense</w:t>
            </w:r>
          </w:p>
        </w:tc>
        <w:tc>
          <w:tcPr>
            <w:tcW w:w="1456" w:type="dxa"/>
            <w:shd w:val="clear" w:color="auto" w:fill="A6A6A6" w:themeFill="background1" w:themeFillShade="A6"/>
          </w:tcPr>
          <w:p w14:paraId="2A5CEFCE" w14:textId="77777777" w:rsidR="004A4728" w:rsidRDefault="00711102" w:rsidP="001A0F8C">
            <w:pPr>
              <w:jc w:val="center"/>
              <w:rPr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 xml:space="preserve">Year 5: </w:t>
            </w:r>
          </w:p>
          <w:p w14:paraId="4A686C0E" w14:textId="77777777" w:rsidR="00711102" w:rsidRDefault="00711102" w:rsidP="001A0F8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1930D6">
              <w:rPr>
                <w:b/>
                <w:bCs/>
                <w:color w:val="0070C0"/>
                <w:sz w:val="20"/>
                <w:szCs w:val="20"/>
              </w:rPr>
              <w:t>Writing to Persuade</w:t>
            </w:r>
          </w:p>
          <w:p w14:paraId="23063419" w14:textId="77777777" w:rsidR="004A4728" w:rsidRPr="001930D6" w:rsidRDefault="004A4728" w:rsidP="001A0F8C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Letter and Speech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14:paraId="400962D9" w14:textId="77777777" w:rsidR="00711102" w:rsidRDefault="00711102" w:rsidP="001A0F8C">
            <w:pPr>
              <w:jc w:val="center"/>
              <w:rPr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>Year 6: Writing for a Purpose</w:t>
            </w:r>
          </w:p>
          <w:p w14:paraId="4321E869" w14:textId="77777777" w:rsidR="004A4728" w:rsidRDefault="004A4728" w:rsidP="004A472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4A4728">
              <w:rPr>
                <w:b/>
                <w:bCs/>
                <w:color w:val="0070C0"/>
                <w:sz w:val="20"/>
                <w:szCs w:val="20"/>
              </w:rPr>
              <w:t>Persuade:</w:t>
            </w:r>
            <w:r w:rsidR="000D4102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Letter</w:t>
            </w:r>
            <w:r w:rsidRPr="00846517">
              <w:rPr>
                <w:sz w:val="16"/>
                <w:szCs w:val="16"/>
              </w:rPr>
              <w:t xml:space="preserve"> </w:t>
            </w:r>
          </w:p>
          <w:p w14:paraId="06DDEC39" w14:textId="77777777" w:rsidR="004A4728" w:rsidRDefault="004A4728" w:rsidP="004A4728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A4728">
              <w:rPr>
                <w:b/>
                <w:bCs/>
                <w:color w:val="7030A0"/>
                <w:sz w:val="20"/>
                <w:szCs w:val="20"/>
              </w:rPr>
              <w:t>Discuss:</w:t>
            </w:r>
            <w:r w:rsidR="000D4102" w:rsidRPr="000D4102">
              <w:rPr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Balanced Argument</w:t>
            </w:r>
          </w:p>
          <w:p w14:paraId="0ABC05A6" w14:textId="77777777" w:rsidR="004A4728" w:rsidRPr="001930D6" w:rsidRDefault="004A4728" w:rsidP="004A4728">
            <w:pPr>
              <w:rPr>
                <w:sz w:val="20"/>
                <w:szCs w:val="20"/>
              </w:rPr>
            </w:pPr>
            <w:r w:rsidRPr="004A4728">
              <w:rPr>
                <w:b/>
                <w:bCs/>
                <w:color w:val="FF0000"/>
                <w:sz w:val="20"/>
                <w:szCs w:val="20"/>
              </w:rPr>
              <w:t>Entertain:</w:t>
            </w:r>
            <w:r w:rsidRPr="004A4728">
              <w:rPr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Descriptions/ Varying Perspectives/ Dialogue to convey a character</w:t>
            </w:r>
          </w:p>
        </w:tc>
        <w:tc>
          <w:tcPr>
            <w:tcW w:w="1357" w:type="dxa"/>
            <w:shd w:val="clear" w:color="auto" w:fill="A6A6A6" w:themeFill="background1" w:themeFillShade="A6"/>
          </w:tcPr>
          <w:p w14:paraId="6A317AF5" w14:textId="77777777" w:rsidR="00711102" w:rsidRDefault="007111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 xml:space="preserve">Year 5: </w:t>
            </w: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076AD4E8" w14:textId="77777777" w:rsidR="00851F41" w:rsidRDefault="00851F41" w:rsidP="00851F41">
            <w:pPr>
              <w:jc w:val="center"/>
              <w:rPr>
                <w:sz w:val="16"/>
                <w:szCs w:val="16"/>
              </w:rPr>
            </w:pPr>
          </w:p>
          <w:p w14:paraId="35D9072D" w14:textId="77777777" w:rsidR="00A05F69" w:rsidRDefault="00A05F69" w:rsidP="00A05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46517">
              <w:rPr>
                <w:sz w:val="16"/>
                <w:szCs w:val="16"/>
              </w:rPr>
              <w:t>raditional Tales</w:t>
            </w:r>
          </w:p>
          <w:p w14:paraId="48A6C58B" w14:textId="6376BBE9" w:rsidR="00DF1CC9" w:rsidRPr="00851F41" w:rsidRDefault="00A05F69" w:rsidP="00851F41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 </w:t>
            </w:r>
            <w:r w:rsidR="00343363" w:rsidRPr="00343363">
              <w:rPr>
                <w:sz w:val="16"/>
                <w:szCs w:val="16"/>
              </w:rPr>
              <w:t xml:space="preserve">from around the world &amp; with a twist </w:t>
            </w:r>
          </w:p>
        </w:tc>
        <w:tc>
          <w:tcPr>
            <w:tcW w:w="1365" w:type="dxa"/>
            <w:shd w:val="clear" w:color="auto" w:fill="A6A6A6" w:themeFill="background1" w:themeFillShade="A6"/>
          </w:tcPr>
          <w:p w14:paraId="40F52F87" w14:textId="77777777" w:rsidR="00711102" w:rsidRDefault="00711102" w:rsidP="001A0F8C">
            <w:pPr>
              <w:jc w:val="center"/>
              <w:rPr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>Year 6: Writing for a Purpose</w:t>
            </w:r>
          </w:p>
          <w:p w14:paraId="192D1334" w14:textId="77777777" w:rsidR="004A4728" w:rsidRDefault="004A4728" w:rsidP="004A472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4A4728">
              <w:rPr>
                <w:b/>
                <w:bCs/>
                <w:color w:val="00B050"/>
                <w:sz w:val="20"/>
                <w:szCs w:val="20"/>
              </w:rPr>
              <w:t>Inform:</w:t>
            </w:r>
            <w:r w:rsidR="000D4102" w:rsidRPr="000D4102">
              <w:rPr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Non-Chron Reports</w:t>
            </w:r>
          </w:p>
          <w:p w14:paraId="71467E77" w14:textId="77777777" w:rsidR="004A4728" w:rsidRDefault="004A4728" w:rsidP="004A4728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A4728">
              <w:rPr>
                <w:b/>
                <w:bCs/>
                <w:color w:val="7030A0"/>
                <w:sz w:val="20"/>
                <w:szCs w:val="20"/>
              </w:rPr>
              <w:t>Discuss:</w:t>
            </w:r>
            <w:r w:rsidR="000D4102" w:rsidRPr="000D4102">
              <w:rPr>
                <w:sz w:val="20"/>
                <w:szCs w:val="20"/>
              </w:rPr>
              <w:t xml:space="preserve"> </w:t>
            </w:r>
          </w:p>
          <w:p w14:paraId="386E8D7F" w14:textId="77777777" w:rsidR="004A4728" w:rsidRPr="001930D6" w:rsidRDefault="000D4102" w:rsidP="004A4728">
            <w:pPr>
              <w:rPr>
                <w:sz w:val="20"/>
                <w:szCs w:val="20"/>
              </w:rPr>
            </w:pPr>
            <w:r w:rsidRPr="004A4728">
              <w:rPr>
                <w:b/>
                <w:bCs/>
                <w:color w:val="FF0000"/>
                <w:sz w:val="20"/>
                <w:szCs w:val="20"/>
              </w:rPr>
              <w:t>Entertain:</w:t>
            </w:r>
            <w:r>
              <w:rPr>
                <w:sz w:val="20"/>
                <w:szCs w:val="20"/>
              </w:rPr>
              <w:t xml:space="preserve"> </w:t>
            </w:r>
            <w:r w:rsidRPr="00846517">
              <w:rPr>
                <w:sz w:val="16"/>
                <w:szCs w:val="16"/>
              </w:rPr>
              <w:t>Monologue &amp; Diary Entry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</w:tcPr>
          <w:p w14:paraId="04371B21" w14:textId="77777777" w:rsidR="00711102" w:rsidRDefault="00711102" w:rsidP="001A0F8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1930D6">
              <w:rPr>
                <w:b/>
                <w:bCs/>
                <w:color w:val="7030A0"/>
                <w:sz w:val="20"/>
                <w:szCs w:val="20"/>
              </w:rPr>
              <w:t>Writing to Discuss:</w:t>
            </w:r>
          </w:p>
          <w:p w14:paraId="51187A3C" w14:textId="77777777" w:rsidR="004A4728" w:rsidRPr="00846517" w:rsidRDefault="004A4728" w:rsidP="001A0F8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 xml:space="preserve">Balanced Argument &amp; Letter </w:t>
            </w:r>
          </w:p>
          <w:p w14:paraId="331620F2" w14:textId="77777777" w:rsidR="004A4728" w:rsidRPr="001930D6" w:rsidRDefault="004A4728" w:rsidP="001A0F8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(Y6)Newspaper Report</w:t>
            </w:r>
          </w:p>
        </w:tc>
        <w:tc>
          <w:tcPr>
            <w:tcW w:w="2139" w:type="dxa"/>
            <w:shd w:val="clear" w:color="auto" w:fill="A6A6A6" w:themeFill="background1" w:themeFillShade="A6"/>
          </w:tcPr>
          <w:p w14:paraId="72FAB2E3" w14:textId="77777777" w:rsidR="00711102" w:rsidRDefault="007111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16AD998A" w14:textId="77777777" w:rsidR="00DF1CC9" w:rsidRPr="00846517" w:rsidRDefault="00DF1CC9" w:rsidP="001A0F8C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>Poetry, Recounts &amp; (Y6)Stories</w:t>
            </w:r>
          </w:p>
          <w:p w14:paraId="1CE80C57" w14:textId="77777777" w:rsidR="00DF1CC9" w:rsidRPr="001930D6" w:rsidRDefault="00DF1CC9" w:rsidP="00DF1CC9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4728" w14:paraId="08411AF2" w14:textId="77777777" w:rsidTr="00846517">
        <w:trPr>
          <w:trHeight w:val="259"/>
        </w:trPr>
        <w:tc>
          <w:tcPr>
            <w:tcW w:w="866" w:type="dxa"/>
          </w:tcPr>
          <w:p w14:paraId="3F2E4DA7" w14:textId="77777777" w:rsidR="00543767" w:rsidRPr="00711102" w:rsidRDefault="00543767" w:rsidP="00543767">
            <w:pPr>
              <w:jc w:val="center"/>
              <w:rPr>
                <w:b/>
                <w:bCs/>
              </w:rPr>
            </w:pPr>
            <w:r w:rsidRPr="00711102">
              <w:rPr>
                <w:b/>
                <w:bCs/>
              </w:rPr>
              <w:lastRenderedPageBreak/>
              <w:t>Y6</w:t>
            </w:r>
          </w:p>
        </w:tc>
        <w:tc>
          <w:tcPr>
            <w:tcW w:w="2403" w:type="dxa"/>
            <w:shd w:val="clear" w:color="auto" w:fill="F4B083" w:themeFill="accent2" w:themeFillTint="99"/>
          </w:tcPr>
          <w:p w14:paraId="6E65C772" w14:textId="77777777" w:rsidR="00C941F0" w:rsidRPr="001930D6" w:rsidRDefault="00C941F0" w:rsidP="00C941F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930D6">
              <w:rPr>
                <w:b/>
                <w:bCs/>
                <w:color w:val="538135" w:themeColor="accent6" w:themeShade="BF"/>
                <w:sz w:val="20"/>
                <w:szCs w:val="20"/>
              </w:rPr>
              <w:t>Writing to Inform:</w:t>
            </w:r>
          </w:p>
          <w:p w14:paraId="51A16111" w14:textId="77777777" w:rsidR="00543767" w:rsidRPr="001930D6" w:rsidRDefault="00FC5BDF" w:rsidP="001930D6">
            <w:pPr>
              <w:jc w:val="center"/>
              <w:rPr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Non-Chron Report, (Auto)Biography, Newspaper Report</w:t>
            </w:r>
            <w:r w:rsidR="00726FCB">
              <w:rPr>
                <w:sz w:val="16"/>
                <w:szCs w:val="16"/>
              </w:rPr>
              <w:t xml:space="preserve"> &amp; </w:t>
            </w:r>
            <w:r w:rsidR="001930D6" w:rsidRPr="00846517">
              <w:rPr>
                <w:sz w:val="16"/>
                <w:szCs w:val="16"/>
              </w:rPr>
              <w:t>Brochure</w:t>
            </w:r>
          </w:p>
        </w:tc>
        <w:tc>
          <w:tcPr>
            <w:tcW w:w="2397" w:type="dxa"/>
            <w:shd w:val="clear" w:color="auto" w:fill="F4B083" w:themeFill="accent2" w:themeFillTint="99"/>
          </w:tcPr>
          <w:p w14:paraId="37159E5F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53696A24" w14:textId="77777777" w:rsidR="001930D6" w:rsidRPr="006B0A1C" w:rsidRDefault="001930D6" w:rsidP="001A0F8C">
            <w:pPr>
              <w:jc w:val="center"/>
              <w:rPr>
                <w:color w:val="FF000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S</w:t>
            </w:r>
            <w:r w:rsidR="006B0A1C" w:rsidRPr="00846517">
              <w:rPr>
                <w:sz w:val="16"/>
                <w:szCs w:val="16"/>
              </w:rPr>
              <w:t xml:space="preserve">hort Stories/ Action/ Mystery/ Suspense </w:t>
            </w:r>
          </w:p>
        </w:tc>
        <w:tc>
          <w:tcPr>
            <w:tcW w:w="2760" w:type="dxa"/>
            <w:gridSpan w:val="2"/>
            <w:shd w:val="clear" w:color="auto" w:fill="C5E0B3" w:themeFill="accent6" w:themeFillTint="66"/>
          </w:tcPr>
          <w:p w14:paraId="0E19D9CC" w14:textId="77777777" w:rsidR="00543767" w:rsidRDefault="000C4502" w:rsidP="001A0F8C">
            <w:pPr>
              <w:jc w:val="center"/>
              <w:rPr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 xml:space="preserve">Writing </w:t>
            </w:r>
            <w:r w:rsidR="00711102" w:rsidRPr="001930D6">
              <w:rPr>
                <w:sz w:val="20"/>
                <w:szCs w:val="20"/>
              </w:rPr>
              <w:t>for a Purpose</w:t>
            </w:r>
          </w:p>
          <w:p w14:paraId="10C51E1C" w14:textId="77777777" w:rsidR="004A4728" w:rsidRDefault="004A4728" w:rsidP="004A472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4A4728">
              <w:rPr>
                <w:b/>
                <w:bCs/>
                <w:color w:val="0070C0"/>
                <w:sz w:val="20"/>
                <w:szCs w:val="20"/>
              </w:rPr>
              <w:t>Persuade:</w:t>
            </w:r>
            <w:r w:rsidRPr="00846517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Letter</w:t>
            </w:r>
          </w:p>
          <w:p w14:paraId="7520D815" w14:textId="77777777" w:rsidR="004A4728" w:rsidRDefault="004A4728" w:rsidP="004A4728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A4728">
              <w:rPr>
                <w:b/>
                <w:bCs/>
                <w:color w:val="7030A0"/>
                <w:sz w:val="20"/>
                <w:szCs w:val="20"/>
              </w:rPr>
              <w:t>Discuss:</w:t>
            </w:r>
            <w:r w:rsidR="000D4102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Balanced Argument</w:t>
            </w:r>
          </w:p>
          <w:p w14:paraId="080E9B83" w14:textId="77777777" w:rsidR="004A4728" w:rsidRPr="004A4728" w:rsidRDefault="004A4728" w:rsidP="004A4728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A4728">
              <w:rPr>
                <w:b/>
                <w:bCs/>
                <w:color w:val="FF0000"/>
                <w:sz w:val="20"/>
                <w:szCs w:val="20"/>
              </w:rPr>
              <w:t>Entertain:</w:t>
            </w:r>
            <w:r w:rsidR="000D410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Descriptions/ Varying Perspectives/ Dialogue to convey a character</w:t>
            </w:r>
          </w:p>
        </w:tc>
        <w:tc>
          <w:tcPr>
            <w:tcW w:w="2722" w:type="dxa"/>
            <w:gridSpan w:val="2"/>
            <w:shd w:val="clear" w:color="auto" w:fill="C5E0B3" w:themeFill="accent6" w:themeFillTint="66"/>
          </w:tcPr>
          <w:p w14:paraId="3370AA10" w14:textId="77777777" w:rsidR="00543767" w:rsidRDefault="000C4502" w:rsidP="001A0F8C">
            <w:pPr>
              <w:jc w:val="center"/>
              <w:rPr>
                <w:sz w:val="20"/>
                <w:szCs w:val="20"/>
              </w:rPr>
            </w:pPr>
            <w:r w:rsidRPr="001930D6">
              <w:rPr>
                <w:sz w:val="20"/>
                <w:szCs w:val="20"/>
              </w:rPr>
              <w:t xml:space="preserve">Writing </w:t>
            </w:r>
            <w:r w:rsidR="00711102" w:rsidRPr="001930D6">
              <w:rPr>
                <w:sz w:val="20"/>
                <w:szCs w:val="20"/>
              </w:rPr>
              <w:t>for a Purpose</w:t>
            </w:r>
          </w:p>
          <w:p w14:paraId="0438E781" w14:textId="77777777" w:rsidR="004A4728" w:rsidRDefault="004A4728" w:rsidP="004A472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4A4728">
              <w:rPr>
                <w:b/>
                <w:bCs/>
                <w:color w:val="00B050"/>
                <w:sz w:val="20"/>
                <w:szCs w:val="20"/>
              </w:rPr>
              <w:t>Inform:</w:t>
            </w:r>
            <w:r w:rsidR="000D4102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Non-Chron Reports</w:t>
            </w:r>
          </w:p>
          <w:p w14:paraId="1616027A" w14:textId="77777777" w:rsidR="004A4728" w:rsidRPr="001930D6" w:rsidRDefault="004A4728" w:rsidP="004A4728">
            <w:pPr>
              <w:rPr>
                <w:sz w:val="20"/>
                <w:szCs w:val="20"/>
              </w:rPr>
            </w:pPr>
            <w:r w:rsidRPr="004A4728">
              <w:rPr>
                <w:b/>
                <w:bCs/>
                <w:color w:val="FF0000"/>
                <w:sz w:val="20"/>
                <w:szCs w:val="20"/>
              </w:rPr>
              <w:t>Entertain:</w:t>
            </w:r>
            <w:r w:rsidRPr="004A4728">
              <w:rPr>
                <w:sz w:val="20"/>
                <w:szCs w:val="20"/>
              </w:rPr>
              <w:t xml:space="preserve"> </w:t>
            </w:r>
            <w:r w:rsidR="000D4102" w:rsidRPr="00846517">
              <w:rPr>
                <w:sz w:val="16"/>
                <w:szCs w:val="16"/>
              </w:rPr>
              <w:t>Monologue &amp; Diary Entry</w:t>
            </w:r>
          </w:p>
        </w:tc>
        <w:tc>
          <w:tcPr>
            <w:tcW w:w="2250" w:type="dxa"/>
            <w:gridSpan w:val="2"/>
            <w:shd w:val="clear" w:color="auto" w:fill="FFE599" w:themeFill="accent4" w:themeFillTint="66"/>
          </w:tcPr>
          <w:p w14:paraId="6569C827" w14:textId="77777777" w:rsidR="00543767" w:rsidRDefault="000C4502" w:rsidP="001A0F8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1930D6">
              <w:rPr>
                <w:b/>
                <w:bCs/>
                <w:color w:val="7030A0"/>
                <w:sz w:val="20"/>
                <w:szCs w:val="20"/>
              </w:rPr>
              <w:t>Writing to Discuss:</w:t>
            </w:r>
          </w:p>
          <w:p w14:paraId="26306519" w14:textId="77777777" w:rsidR="004A4728" w:rsidRPr="001930D6" w:rsidRDefault="004A4728" w:rsidP="001A0F8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846517">
              <w:rPr>
                <w:sz w:val="16"/>
                <w:szCs w:val="16"/>
              </w:rPr>
              <w:t>Balanced Argument, Letter &amp; Newspaper Report</w:t>
            </w:r>
          </w:p>
        </w:tc>
        <w:tc>
          <w:tcPr>
            <w:tcW w:w="2139" w:type="dxa"/>
            <w:shd w:val="clear" w:color="auto" w:fill="FFE599" w:themeFill="accent4" w:themeFillTint="66"/>
          </w:tcPr>
          <w:p w14:paraId="29A33D43" w14:textId="77777777" w:rsidR="00543767" w:rsidRDefault="000C4502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30D6">
              <w:rPr>
                <w:b/>
                <w:bCs/>
                <w:color w:val="FF0000"/>
                <w:sz w:val="20"/>
                <w:szCs w:val="20"/>
              </w:rPr>
              <w:t>Writing to Entertain:</w:t>
            </w:r>
          </w:p>
          <w:p w14:paraId="7671EA42" w14:textId="77777777" w:rsidR="00DF1CC9" w:rsidRPr="00846517" w:rsidRDefault="00DF1CC9" w:rsidP="00DF1CC9">
            <w:pPr>
              <w:jc w:val="center"/>
              <w:rPr>
                <w:sz w:val="16"/>
                <w:szCs w:val="16"/>
              </w:rPr>
            </w:pPr>
            <w:r w:rsidRPr="00846517">
              <w:rPr>
                <w:sz w:val="16"/>
                <w:szCs w:val="16"/>
              </w:rPr>
              <w:t>Poetry, Recounts &amp; Stories</w:t>
            </w:r>
          </w:p>
          <w:p w14:paraId="0B34EBA7" w14:textId="77777777" w:rsidR="00DF1CC9" w:rsidRPr="001930D6" w:rsidRDefault="00DF1CC9" w:rsidP="001A0F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44B36F02" w14:textId="77777777" w:rsidR="00543767" w:rsidRDefault="00543767"/>
    <w:sectPr w:rsidR="00543767" w:rsidSect="001930D6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DE99" w14:textId="77777777" w:rsidR="007D6C35" w:rsidRDefault="007D6C35" w:rsidP="00711102">
      <w:pPr>
        <w:spacing w:after="0" w:line="240" w:lineRule="auto"/>
      </w:pPr>
      <w:r>
        <w:separator/>
      </w:r>
    </w:p>
  </w:endnote>
  <w:endnote w:type="continuationSeparator" w:id="0">
    <w:p w14:paraId="66C7BF26" w14:textId="77777777" w:rsidR="007D6C35" w:rsidRDefault="007D6C35" w:rsidP="0071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2631" w14:textId="77777777" w:rsidR="007D6C35" w:rsidRDefault="007D6C35" w:rsidP="00711102">
      <w:pPr>
        <w:spacing w:after="0" w:line="240" w:lineRule="auto"/>
      </w:pPr>
      <w:r>
        <w:separator/>
      </w:r>
    </w:p>
  </w:footnote>
  <w:footnote w:type="continuationSeparator" w:id="0">
    <w:p w14:paraId="15D3AE04" w14:textId="77777777" w:rsidR="007D6C35" w:rsidRDefault="007D6C35" w:rsidP="0071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8450" w14:textId="77777777" w:rsidR="00846517" w:rsidRPr="001930D6" w:rsidRDefault="00711102" w:rsidP="00846517">
    <w:pPr>
      <w:pStyle w:val="Header"/>
      <w:jc w:val="center"/>
      <w:rPr>
        <w:rFonts w:ascii="Comic Sans MS" w:hAnsi="Comic Sans MS"/>
        <w:b/>
        <w:bCs/>
        <w:sz w:val="24"/>
        <w:szCs w:val="24"/>
      </w:rPr>
    </w:pPr>
    <w:r w:rsidRPr="001930D6">
      <w:rPr>
        <w:rFonts w:ascii="Comic Sans MS" w:hAnsi="Comic Sans MS"/>
        <w:b/>
        <w:bCs/>
        <w:sz w:val="24"/>
        <w:szCs w:val="24"/>
      </w:rPr>
      <w:t>English Writing: Long Term Overview</w:t>
    </w:r>
    <w:r w:rsidRPr="001930D6">
      <w:rPr>
        <w:rFonts w:ascii="Comic Sans MS" w:hAnsi="Comic Sans MS"/>
        <w:b/>
        <w:bCs/>
        <w:sz w:val="24"/>
        <w:szCs w:val="24"/>
      </w:rPr>
      <w:tab/>
    </w:r>
    <w:r w:rsidR="00846517">
      <w:rPr>
        <w:rFonts w:ascii="Comic Sans MS" w:hAnsi="Comic Sans MS"/>
        <w:b/>
        <w:bCs/>
        <w:sz w:val="24"/>
        <w:szCs w:val="24"/>
      </w:rPr>
      <w:t xml:space="preserve">        </w:t>
    </w:r>
    <w:r w:rsidRPr="001930D6">
      <w:rPr>
        <w:rFonts w:ascii="Comic Sans MS" w:hAnsi="Comic Sans MS"/>
        <w:b/>
        <w:bCs/>
        <w:sz w:val="24"/>
        <w:szCs w:val="24"/>
      </w:rPr>
      <w:t>Writing for a Purpose</w:t>
    </w:r>
    <w:r w:rsidR="00846517">
      <w:rPr>
        <w:rFonts w:ascii="Comic Sans MS" w:hAnsi="Comic Sans MS"/>
        <w:b/>
        <w:bCs/>
        <w:sz w:val="24"/>
        <w:szCs w:val="24"/>
      </w:rPr>
      <w:t>:</w:t>
    </w:r>
    <w:r w:rsidR="00846517" w:rsidRPr="00846517">
      <w:rPr>
        <w:rFonts w:ascii="Comic Sans MS" w:hAnsi="Comic Sans MS"/>
        <w:b/>
        <w:bCs/>
        <w:color w:val="70AD47" w:themeColor="accent6"/>
        <w:sz w:val="24"/>
        <w:szCs w:val="24"/>
      </w:rPr>
      <w:t xml:space="preserve"> </w:t>
    </w:r>
    <w:r w:rsidR="00846517" w:rsidRPr="001930D6">
      <w:rPr>
        <w:rFonts w:ascii="Comic Sans MS" w:hAnsi="Comic Sans MS"/>
        <w:b/>
        <w:bCs/>
        <w:color w:val="70AD47" w:themeColor="accent6"/>
        <w:sz w:val="24"/>
        <w:szCs w:val="24"/>
      </w:rPr>
      <w:t>Inform</w:t>
    </w:r>
    <w:r w:rsidR="00846517" w:rsidRPr="001930D6">
      <w:rPr>
        <w:rFonts w:ascii="Comic Sans MS" w:hAnsi="Comic Sans MS"/>
        <w:b/>
        <w:bCs/>
        <w:sz w:val="24"/>
        <w:szCs w:val="24"/>
      </w:rPr>
      <w:tab/>
    </w:r>
    <w:r w:rsidR="00846517">
      <w:rPr>
        <w:rFonts w:ascii="Comic Sans MS" w:hAnsi="Comic Sans MS"/>
        <w:b/>
        <w:bCs/>
        <w:sz w:val="24"/>
        <w:szCs w:val="24"/>
      </w:rPr>
      <w:t xml:space="preserve">    </w:t>
    </w:r>
    <w:r w:rsidR="00846517" w:rsidRPr="001930D6">
      <w:rPr>
        <w:rFonts w:ascii="Comic Sans MS" w:hAnsi="Comic Sans MS"/>
        <w:b/>
        <w:bCs/>
        <w:color w:val="FF0000"/>
        <w:sz w:val="24"/>
        <w:szCs w:val="24"/>
      </w:rPr>
      <w:t>Entertain</w:t>
    </w:r>
    <w:r w:rsidR="00846517" w:rsidRPr="001930D6">
      <w:rPr>
        <w:rFonts w:ascii="Comic Sans MS" w:hAnsi="Comic Sans MS"/>
        <w:b/>
        <w:bCs/>
        <w:sz w:val="24"/>
        <w:szCs w:val="24"/>
      </w:rPr>
      <w:tab/>
    </w:r>
    <w:r w:rsidR="00846517">
      <w:rPr>
        <w:rFonts w:ascii="Comic Sans MS" w:hAnsi="Comic Sans MS"/>
        <w:b/>
        <w:bCs/>
        <w:sz w:val="24"/>
        <w:szCs w:val="24"/>
      </w:rPr>
      <w:t xml:space="preserve">     </w:t>
    </w:r>
    <w:r w:rsidR="00846517" w:rsidRPr="001930D6">
      <w:rPr>
        <w:rFonts w:ascii="Comic Sans MS" w:hAnsi="Comic Sans MS"/>
        <w:b/>
        <w:bCs/>
        <w:color w:val="0070C0"/>
        <w:sz w:val="24"/>
        <w:szCs w:val="24"/>
      </w:rPr>
      <w:t>Persuade</w:t>
    </w:r>
    <w:r w:rsidR="00846517" w:rsidRPr="001930D6">
      <w:rPr>
        <w:rFonts w:ascii="Comic Sans MS" w:hAnsi="Comic Sans MS"/>
        <w:b/>
        <w:bCs/>
        <w:color w:val="0070C0"/>
        <w:sz w:val="24"/>
        <w:szCs w:val="24"/>
      </w:rPr>
      <w:tab/>
    </w:r>
    <w:r w:rsidR="00846517" w:rsidRPr="001930D6">
      <w:rPr>
        <w:rFonts w:ascii="Comic Sans MS" w:hAnsi="Comic Sans MS"/>
        <w:b/>
        <w:bCs/>
        <w:sz w:val="24"/>
        <w:szCs w:val="24"/>
      </w:rPr>
      <w:tab/>
    </w:r>
    <w:r w:rsidR="00846517" w:rsidRPr="001930D6">
      <w:rPr>
        <w:rFonts w:ascii="Comic Sans MS" w:hAnsi="Comic Sans MS"/>
        <w:b/>
        <w:bCs/>
        <w:sz w:val="24"/>
        <w:szCs w:val="24"/>
      </w:rPr>
      <w:tab/>
    </w:r>
    <w:r w:rsidR="00846517" w:rsidRPr="001930D6">
      <w:rPr>
        <w:rFonts w:ascii="Comic Sans MS" w:hAnsi="Comic Sans MS"/>
        <w:b/>
        <w:bCs/>
        <w:color w:val="CC00CC"/>
        <w:sz w:val="24"/>
        <w:szCs w:val="24"/>
      </w:rPr>
      <w:t>Discuss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67"/>
    <w:rsid w:val="00017A71"/>
    <w:rsid w:val="000C4502"/>
    <w:rsid w:val="000D4102"/>
    <w:rsid w:val="001930D6"/>
    <w:rsid w:val="001A0F8C"/>
    <w:rsid w:val="001A308F"/>
    <w:rsid w:val="00247BE6"/>
    <w:rsid w:val="002E3296"/>
    <w:rsid w:val="00343363"/>
    <w:rsid w:val="00343F78"/>
    <w:rsid w:val="004A4728"/>
    <w:rsid w:val="00543767"/>
    <w:rsid w:val="00586642"/>
    <w:rsid w:val="006A1A31"/>
    <w:rsid w:val="006B0A1C"/>
    <w:rsid w:val="006C51BA"/>
    <w:rsid w:val="00711102"/>
    <w:rsid w:val="00726FCB"/>
    <w:rsid w:val="007D6C35"/>
    <w:rsid w:val="00846517"/>
    <w:rsid w:val="00851F41"/>
    <w:rsid w:val="00921942"/>
    <w:rsid w:val="00A05F69"/>
    <w:rsid w:val="00AF7708"/>
    <w:rsid w:val="00C941F0"/>
    <w:rsid w:val="00DF1CC9"/>
    <w:rsid w:val="00EF3C67"/>
    <w:rsid w:val="00F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F17C"/>
  <w15:docId w15:val="{69C37183-1295-4EB4-98E5-F5893F3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02"/>
  </w:style>
  <w:style w:type="paragraph" w:styleId="Footer">
    <w:name w:val="footer"/>
    <w:basedOn w:val="Normal"/>
    <w:link w:val="FooterChar"/>
    <w:uiPriority w:val="99"/>
    <w:unhideWhenUsed/>
    <w:rsid w:val="0071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8193c1-d44c-4536-8c50-b53e7d935654">
      <Terms xmlns="http://schemas.microsoft.com/office/infopath/2007/PartnerControls"/>
    </lcf76f155ced4ddcb4097134ff3c332f>
    <TaxCatchAll xmlns="b8d53cce-5aeb-4b6b-8222-65ea6a0e5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A8B462141584EB7608BBB30B816DF" ma:contentTypeVersion="17" ma:contentTypeDescription="Create a new document." ma:contentTypeScope="" ma:versionID="c6f865e7d35d5bf6c1c12e7d0a67aad0">
  <xsd:schema xmlns:xsd="http://www.w3.org/2001/XMLSchema" xmlns:xs="http://www.w3.org/2001/XMLSchema" xmlns:p="http://schemas.microsoft.com/office/2006/metadata/properties" xmlns:ns2="be8193c1-d44c-4536-8c50-b53e7d935654" xmlns:ns3="b8d53cce-5aeb-4b6b-8222-65ea6a0e53ff" targetNamespace="http://schemas.microsoft.com/office/2006/metadata/properties" ma:root="true" ma:fieldsID="080efe562a2221d7af46444791f68c5f" ns2:_="" ns3:_="">
    <xsd:import namespace="be8193c1-d44c-4536-8c50-b53e7d935654"/>
    <xsd:import namespace="b8d53cce-5aeb-4b6b-8222-65ea6a0e5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193c1-d44c-4536-8c50-b53e7d935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a4e701-958d-47fa-8640-92679b34c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53cce-5aeb-4b6b-8222-65ea6a0e5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7f0d03-ec2f-49b2-9eab-f94dc2caa260}" ma:internalName="TaxCatchAll" ma:showField="CatchAllData" ma:web="b8d53cce-5aeb-4b6b-8222-65ea6a0e5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B21F5-0310-4076-8D26-A0075043F60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8d53cce-5aeb-4b6b-8222-65ea6a0e53ff"/>
    <ds:schemaRef ds:uri="be8193c1-d44c-4536-8c50-b53e7d9356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1FC768-1E56-4981-8EE9-ED15BD50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AB8E6-4AE6-4B89-8BF0-08AA3F3D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193c1-d44c-4536-8c50-b53e7d935654"/>
    <ds:schemaRef ds:uri="b8d53cce-5aeb-4b6b-8222-65ea6a0e5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Tuite</dc:creator>
  <cp:keywords/>
  <dc:description/>
  <cp:lastModifiedBy>Laura Ward</cp:lastModifiedBy>
  <cp:revision>3</cp:revision>
  <dcterms:created xsi:type="dcterms:W3CDTF">2023-07-23T13:51:00Z</dcterms:created>
  <dcterms:modified xsi:type="dcterms:W3CDTF">2023-08-24T20:07:00Z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0x010100674A8B462141584EB7608BBB30B816DF</vt:lpwstr>
  </property>
  <property fmtid="{D5CDD505-2E9C-101B-9397-08002B2CF9AE}" pid="3" name="MediaServiceImageTags">
    <vt:lpwstr/>
  </property>
</Properties>
</file>